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1C2B" w14:textId="1F136860" w:rsidR="00CA3340" w:rsidRPr="00D927BF" w:rsidRDefault="000678B7" w:rsidP="00CA3340">
      <w:pPr>
        <w:spacing w:after="120"/>
        <w:rPr>
          <w:color w:val="0070C0"/>
        </w:rPr>
      </w:pPr>
      <w:r>
        <w:rPr>
          <w:b/>
          <w:noProof/>
          <w:sz w:val="16"/>
          <w:lang w:eastAsia="en-AU"/>
        </w:rPr>
        <w:drawing>
          <wp:anchor distT="0" distB="0" distL="114300" distR="114300" simplePos="0" relativeHeight="251659264" behindDoc="0" locked="0" layoutInCell="1" allowOverlap="1" wp14:anchorId="4697E4A5" wp14:editId="680931EA">
            <wp:simplePos x="0" y="0"/>
            <wp:positionH relativeFrom="margin">
              <wp:align>right</wp:align>
            </wp:positionH>
            <wp:positionV relativeFrom="paragraph">
              <wp:posOffset>-91440</wp:posOffset>
            </wp:positionV>
            <wp:extent cx="1871578" cy="1059180"/>
            <wp:effectExtent l="0" t="0" r="0" b="762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78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5A82A" w14:textId="77777777" w:rsidR="000678B7" w:rsidRDefault="00F62BCC" w:rsidP="000678B7">
      <w:pPr>
        <w:rPr>
          <w:b/>
          <w:sz w:val="28"/>
        </w:rPr>
      </w:pPr>
      <w:r w:rsidRPr="00F62BCC">
        <w:rPr>
          <w:b/>
          <w:sz w:val="16"/>
        </w:rPr>
        <w:br/>
      </w:r>
      <w:r w:rsidR="00426652">
        <w:rPr>
          <w:b/>
          <w:sz w:val="28"/>
        </w:rPr>
        <w:t>Postgr</w:t>
      </w:r>
      <w:r w:rsidR="00CF3EA1">
        <w:rPr>
          <w:b/>
          <w:sz w:val="28"/>
        </w:rPr>
        <w:t xml:space="preserve">aduate Student Internship </w:t>
      </w:r>
      <w:r w:rsidR="009C694D">
        <w:rPr>
          <w:b/>
          <w:sz w:val="28"/>
        </w:rPr>
        <w:t>Award</w:t>
      </w:r>
      <w:r w:rsidR="00CF3EA1">
        <w:rPr>
          <w:b/>
          <w:sz w:val="28"/>
        </w:rPr>
        <w:t xml:space="preserve"> </w:t>
      </w:r>
    </w:p>
    <w:p w14:paraId="6FA17031" w14:textId="41702AD6" w:rsidR="00426652" w:rsidRDefault="00426652" w:rsidP="000678B7">
      <w:pPr>
        <w:rPr>
          <w:b/>
          <w:color w:val="6D9C41"/>
          <w:sz w:val="28"/>
        </w:rPr>
      </w:pPr>
      <w:r w:rsidRPr="00426652">
        <w:rPr>
          <w:b/>
          <w:color w:val="6D9C41"/>
          <w:sz w:val="28"/>
        </w:rPr>
        <w:t>Application</w:t>
      </w:r>
      <w:r w:rsidR="000678B7">
        <w:rPr>
          <w:b/>
          <w:color w:val="6D9C41"/>
          <w:sz w:val="28"/>
        </w:rPr>
        <w:t xml:space="preserve"> – 202</w:t>
      </w:r>
      <w:r w:rsidR="00901D47">
        <w:rPr>
          <w:b/>
          <w:color w:val="6D9C41"/>
          <w:sz w:val="28"/>
        </w:rPr>
        <w:t>3</w:t>
      </w:r>
    </w:p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538"/>
        <w:gridCol w:w="1588"/>
        <w:gridCol w:w="3402"/>
      </w:tblGrid>
      <w:tr w:rsidR="00CF3EA1" w:rsidRPr="00CF3EA1" w14:paraId="57295734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1F59E816" w14:textId="50B81734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 w:rsidRPr="00CF3EA1">
              <w:rPr>
                <w:rFonts w:ascii="Calibri" w:hAnsi="Calibri"/>
                <w:b/>
                <w:color w:val="FFFFFF" w:themeColor="background1"/>
              </w:rPr>
              <w:t>About the Applicant</w:t>
            </w:r>
          </w:p>
        </w:tc>
      </w:tr>
      <w:tr w:rsidR="00944F79" w:rsidRPr="00485009" w14:paraId="4E82217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68033D1B" w14:textId="5BE8AC96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Family Name:</w:t>
            </w:r>
          </w:p>
        </w:tc>
        <w:tc>
          <w:tcPr>
            <w:tcW w:w="3090" w:type="dxa"/>
            <w:gridSpan w:val="3"/>
          </w:tcPr>
          <w:p w14:paraId="5F4C1F21" w14:textId="7438C932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06532B87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Given Name:</w:t>
            </w:r>
          </w:p>
        </w:tc>
        <w:tc>
          <w:tcPr>
            <w:tcW w:w="3402" w:type="dxa"/>
          </w:tcPr>
          <w:p w14:paraId="3FB99B2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07545A48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714A236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Email address:</w:t>
            </w:r>
          </w:p>
        </w:tc>
        <w:tc>
          <w:tcPr>
            <w:tcW w:w="3090" w:type="dxa"/>
            <w:gridSpan w:val="3"/>
          </w:tcPr>
          <w:p w14:paraId="443CEC1A" w14:textId="28A244DE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703A7896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Phone No.:</w:t>
            </w:r>
          </w:p>
        </w:tc>
        <w:tc>
          <w:tcPr>
            <w:tcW w:w="3402" w:type="dxa"/>
          </w:tcPr>
          <w:p w14:paraId="0E30F5DA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62DEEB5C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A182478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Organisation:</w:t>
            </w:r>
          </w:p>
        </w:tc>
        <w:tc>
          <w:tcPr>
            <w:tcW w:w="8080" w:type="dxa"/>
            <w:gridSpan w:val="5"/>
          </w:tcPr>
          <w:p w14:paraId="1B3BDECC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26652" w:rsidRPr="00485009" w14:paraId="175214ED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1CF80B8E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Department:</w:t>
            </w:r>
          </w:p>
        </w:tc>
        <w:tc>
          <w:tcPr>
            <w:tcW w:w="8080" w:type="dxa"/>
            <w:gridSpan w:val="5"/>
          </w:tcPr>
          <w:p w14:paraId="72E005F9" w14:textId="77777777" w:rsidR="00426652" w:rsidRPr="00485009" w:rsidRDefault="00426652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5CF8135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42F97820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Street address:</w:t>
            </w:r>
          </w:p>
        </w:tc>
        <w:tc>
          <w:tcPr>
            <w:tcW w:w="8080" w:type="dxa"/>
            <w:gridSpan w:val="5"/>
          </w:tcPr>
          <w:p w14:paraId="77824E05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944F79" w:rsidRPr="00485009" w14:paraId="33D9896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2405" w:type="dxa"/>
          </w:tcPr>
          <w:p w14:paraId="340A1438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 w:rsidRPr="00485009">
              <w:rPr>
                <w:sz w:val="20"/>
                <w:szCs w:val="20"/>
              </w:rPr>
              <w:t>Suburb</w:t>
            </w:r>
            <w:r>
              <w:rPr>
                <w:sz w:val="20"/>
                <w:szCs w:val="20"/>
              </w:rPr>
              <w:t>:</w:t>
            </w:r>
            <w:r w:rsidRPr="0048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gridSpan w:val="3"/>
          </w:tcPr>
          <w:p w14:paraId="01B6839C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51E3B44A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P/C and State:</w:t>
            </w:r>
          </w:p>
        </w:tc>
        <w:tc>
          <w:tcPr>
            <w:tcW w:w="3402" w:type="dxa"/>
          </w:tcPr>
          <w:p w14:paraId="278852B4" w14:textId="77777777" w:rsidR="00485009" w:rsidRPr="00485009" w:rsidRDefault="00485009" w:rsidP="00485009">
            <w:pPr>
              <w:contextualSpacing/>
              <w:rPr>
                <w:sz w:val="20"/>
                <w:szCs w:val="20"/>
              </w:rPr>
            </w:pPr>
          </w:p>
        </w:tc>
      </w:tr>
      <w:tr w:rsidR="00485009" w:rsidRPr="00485009" w14:paraId="4DE56005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3B77F461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Supervisor</w:t>
            </w:r>
            <w:r w:rsidR="000117E4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</w:tcPr>
          <w:p w14:paraId="03E6F22D" w14:textId="77777777" w:rsidR="00485009" w:rsidRPr="00485009" w:rsidRDefault="00485009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56FF6A26" w14:textId="77777777" w:rsidTr="00BC49A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05" w:type="dxa"/>
          </w:tcPr>
          <w:p w14:paraId="73A17814" w14:textId="77777777" w:rsidR="00E92487" w:rsidRDefault="00E92487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email:</w:t>
            </w:r>
          </w:p>
        </w:tc>
        <w:tc>
          <w:tcPr>
            <w:tcW w:w="8080" w:type="dxa"/>
            <w:gridSpan w:val="5"/>
          </w:tcPr>
          <w:p w14:paraId="1488966C" w14:textId="77777777" w:rsidR="00E92487" w:rsidRPr="00485009" w:rsidRDefault="00E92487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6A49C8B3" w14:textId="77777777" w:rsidTr="00BC49A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05" w:type="dxa"/>
          </w:tcPr>
          <w:p w14:paraId="1F98277F" w14:textId="77777777" w:rsidR="00CF3EA1" w:rsidRDefault="00CF3EA1" w:rsidP="00172A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Scholarship Award:</w:t>
            </w:r>
          </w:p>
        </w:tc>
        <w:tc>
          <w:tcPr>
            <w:tcW w:w="8080" w:type="dxa"/>
            <w:gridSpan w:val="5"/>
          </w:tcPr>
          <w:p w14:paraId="2B2FF7FF" w14:textId="77777777" w:rsidR="00CF3EA1" w:rsidRPr="00485009" w:rsidRDefault="00CF3EA1" w:rsidP="00172ADB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CF3EA1" w14:paraId="06D713B6" w14:textId="77777777" w:rsidTr="00BC49A1">
        <w:trPr>
          <w:trHeight w:hRule="exact" w:val="397"/>
        </w:trPr>
        <w:tc>
          <w:tcPr>
            <w:tcW w:w="10485" w:type="dxa"/>
            <w:gridSpan w:val="6"/>
            <w:shd w:val="clear" w:color="auto" w:fill="6D9C36"/>
          </w:tcPr>
          <w:p w14:paraId="2BA57DC7" w14:textId="77777777" w:rsidR="00CF3EA1" w:rsidRPr="00CF3EA1" w:rsidRDefault="00CF3EA1" w:rsidP="00172ADB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Proposed Project</w:t>
            </w:r>
          </w:p>
        </w:tc>
      </w:tr>
      <w:tr w:rsidR="00CF3EA1" w:rsidRPr="00CF3EA1" w14:paraId="26BD4172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41BED7C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Project Title:</w:t>
            </w:r>
          </w:p>
          <w:p w14:paraId="3E7262A6" w14:textId="529D6061" w:rsidR="000117E4" w:rsidRDefault="000117E4" w:rsidP="00CF3EA1">
            <w:pPr>
              <w:rPr>
                <w:sz w:val="20"/>
              </w:rPr>
            </w:pPr>
          </w:p>
          <w:p w14:paraId="7A873AFB" w14:textId="77777777" w:rsidR="006C2BA2" w:rsidRDefault="006C2BA2" w:rsidP="00CF3EA1">
            <w:pPr>
              <w:rPr>
                <w:sz w:val="20"/>
              </w:rPr>
            </w:pPr>
          </w:p>
          <w:p w14:paraId="453F4169" w14:textId="77777777" w:rsidR="00541704" w:rsidRPr="00CF3EA1" w:rsidRDefault="00541704" w:rsidP="00CF3EA1">
            <w:pPr>
              <w:rPr>
                <w:sz w:val="20"/>
              </w:rPr>
            </w:pPr>
          </w:p>
        </w:tc>
      </w:tr>
      <w:tr w:rsidR="00CF3EA1" w:rsidRPr="00CF3EA1" w14:paraId="6455A9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848642" w14:textId="77777777" w:rsidR="00CF3EA1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Research question to be addressed:</w:t>
            </w:r>
          </w:p>
          <w:p w14:paraId="081F75A3" w14:textId="77777777" w:rsidR="00541704" w:rsidRDefault="00541704" w:rsidP="00CF3EA1">
            <w:pPr>
              <w:rPr>
                <w:sz w:val="20"/>
              </w:rPr>
            </w:pPr>
          </w:p>
          <w:p w14:paraId="39F091A8" w14:textId="77777777" w:rsidR="00CF3EA1" w:rsidRDefault="00CF3EA1" w:rsidP="00CF3EA1">
            <w:pPr>
              <w:rPr>
                <w:sz w:val="20"/>
              </w:rPr>
            </w:pPr>
          </w:p>
          <w:p w14:paraId="5D10B0A6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B7FBA" w:rsidRPr="00CF3EA1" w14:paraId="09B1B3E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54AA0AA" w14:textId="7B906D59" w:rsidR="00CB7FBA" w:rsidRDefault="00CB7FBA" w:rsidP="00CB7FBA">
            <w:pPr>
              <w:rPr>
                <w:sz w:val="20"/>
                <w:szCs w:val="20"/>
              </w:rPr>
            </w:pPr>
            <w:r w:rsidRPr="00CB7FBA">
              <w:rPr>
                <w:sz w:val="20"/>
              </w:rPr>
              <w:t xml:space="preserve">Plant </w:t>
            </w:r>
            <w:r w:rsidRPr="00CB7FBA">
              <w:rPr>
                <w:sz w:val="20"/>
                <w:szCs w:val="20"/>
              </w:rPr>
              <w:t>s</w:t>
            </w:r>
            <w:r w:rsidRPr="00785A71">
              <w:rPr>
                <w:sz w:val="20"/>
                <w:szCs w:val="20"/>
              </w:rPr>
              <w:t xml:space="preserve">pecies to be studied </w:t>
            </w:r>
            <w:r>
              <w:rPr>
                <w:sz w:val="20"/>
                <w:szCs w:val="20"/>
              </w:rPr>
              <w:t>and country of origin of seed material</w:t>
            </w:r>
            <w:r w:rsidR="006C2BA2">
              <w:rPr>
                <w:sz w:val="20"/>
                <w:szCs w:val="20"/>
              </w:rPr>
              <w:t>:</w:t>
            </w:r>
          </w:p>
          <w:p w14:paraId="6EBFE411" w14:textId="77777777" w:rsidR="006C2BA2" w:rsidRDefault="006C2BA2" w:rsidP="00CB7FBA">
            <w:pPr>
              <w:rPr>
                <w:sz w:val="20"/>
                <w:szCs w:val="20"/>
              </w:rPr>
            </w:pPr>
          </w:p>
          <w:p w14:paraId="5B027E3C" w14:textId="77777777" w:rsidR="00CB7FBA" w:rsidRPr="00CB7FBA" w:rsidRDefault="00CB7FBA" w:rsidP="00CB7FBA">
            <w:pPr>
              <w:rPr>
                <w:sz w:val="20"/>
              </w:rPr>
            </w:pPr>
          </w:p>
        </w:tc>
      </w:tr>
      <w:tr w:rsidR="00F62BCC" w:rsidRPr="00CF3EA1" w14:paraId="7F3C7DD3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014F017B" w14:textId="77777777" w:rsidR="00F62BCC" w:rsidRDefault="00F62BCC" w:rsidP="00CF3EA1">
            <w:pPr>
              <w:rPr>
                <w:sz w:val="20"/>
              </w:rPr>
            </w:pPr>
            <w:r>
              <w:rPr>
                <w:sz w:val="20"/>
              </w:rPr>
              <w:t>APPF infrastructure involved:</w:t>
            </w:r>
          </w:p>
          <w:p w14:paraId="4EF88261" w14:textId="77777777" w:rsidR="00F62BCC" w:rsidRDefault="00F62BCC" w:rsidP="00CF3EA1">
            <w:pPr>
              <w:rPr>
                <w:sz w:val="20"/>
              </w:rPr>
            </w:pPr>
          </w:p>
          <w:p w14:paraId="2EAEB402" w14:textId="77777777" w:rsidR="00F62BCC" w:rsidRPr="00CF3EA1" w:rsidRDefault="00F62BCC" w:rsidP="00CF3EA1">
            <w:pPr>
              <w:rPr>
                <w:sz w:val="20"/>
              </w:rPr>
            </w:pPr>
          </w:p>
        </w:tc>
      </w:tr>
      <w:tr w:rsidR="00CF3EA1" w:rsidRPr="00CF3EA1" w14:paraId="6C077B47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4EB40455" w14:textId="77777777" w:rsidR="00541704" w:rsidRDefault="00CF3EA1" w:rsidP="00CF3EA1">
            <w:pPr>
              <w:rPr>
                <w:sz w:val="20"/>
              </w:rPr>
            </w:pPr>
            <w:r w:rsidRPr="00CF3EA1">
              <w:rPr>
                <w:sz w:val="20"/>
              </w:rPr>
              <w:t>Description of the project (</w:t>
            </w:r>
            <w:r w:rsidR="00C10F44">
              <w:rPr>
                <w:sz w:val="20"/>
              </w:rPr>
              <w:t>~</w:t>
            </w:r>
            <w:r w:rsidRPr="00CF3EA1">
              <w:rPr>
                <w:sz w:val="20"/>
              </w:rPr>
              <w:t xml:space="preserve"> 250 words):</w:t>
            </w:r>
          </w:p>
          <w:p w14:paraId="6B17144E" w14:textId="77777777" w:rsidR="00541704" w:rsidRDefault="00541704" w:rsidP="00CF3EA1">
            <w:pPr>
              <w:rPr>
                <w:sz w:val="20"/>
              </w:rPr>
            </w:pPr>
          </w:p>
          <w:p w14:paraId="6F72F5F6" w14:textId="77777777" w:rsidR="00541704" w:rsidRDefault="00541704" w:rsidP="00CF3EA1">
            <w:pPr>
              <w:rPr>
                <w:sz w:val="20"/>
              </w:rPr>
            </w:pPr>
          </w:p>
          <w:p w14:paraId="264EA701" w14:textId="0AA8989D" w:rsidR="00541704" w:rsidRDefault="00541704" w:rsidP="00CF3EA1">
            <w:pPr>
              <w:rPr>
                <w:sz w:val="20"/>
              </w:rPr>
            </w:pPr>
          </w:p>
          <w:p w14:paraId="15D4D560" w14:textId="77777777" w:rsidR="00CF3EA1" w:rsidRDefault="00CF3EA1" w:rsidP="00CF3EA1">
            <w:pPr>
              <w:rPr>
                <w:sz w:val="20"/>
              </w:rPr>
            </w:pPr>
          </w:p>
          <w:p w14:paraId="299A28FB" w14:textId="77777777" w:rsidR="00CF3EA1" w:rsidRDefault="00CF3EA1" w:rsidP="00CF3EA1">
            <w:pPr>
              <w:rPr>
                <w:sz w:val="20"/>
              </w:rPr>
            </w:pPr>
          </w:p>
          <w:p w14:paraId="1A22F236" w14:textId="77777777" w:rsidR="00CF3EA1" w:rsidRDefault="00CF3EA1" w:rsidP="00CF3EA1">
            <w:pPr>
              <w:rPr>
                <w:sz w:val="20"/>
              </w:rPr>
            </w:pPr>
          </w:p>
          <w:p w14:paraId="49B2D0F7" w14:textId="77777777" w:rsidR="00CF3EA1" w:rsidRPr="00CF3EA1" w:rsidRDefault="00CF3EA1" w:rsidP="00CF3EA1">
            <w:pPr>
              <w:rPr>
                <w:sz w:val="20"/>
              </w:rPr>
            </w:pPr>
          </w:p>
        </w:tc>
      </w:tr>
      <w:tr w:rsidR="00CF3EA1" w:rsidRPr="00485009" w14:paraId="16CF2550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11540B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proposed phenomics experiment to the applicant’s PhD project:</w:t>
            </w:r>
          </w:p>
          <w:p w14:paraId="11D21093" w14:textId="77777777" w:rsidR="00CF3EA1" w:rsidRDefault="00CF3EA1" w:rsidP="00CF3EA1">
            <w:pPr>
              <w:contextualSpacing/>
              <w:rPr>
                <w:sz w:val="20"/>
                <w:szCs w:val="20"/>
              </w:rPr>
            </w:pPr>
          </w:p>
          <w:p w14:paraId="42D2A481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25FDBF2F" w14:textId="77777777" w:rsidR="000117E4" w:rsidRDefault="000117E4" w:rsidP="00CF3EA1">
            <w:pPr>
              <w:contextualSpacing/>
              <w:rPr>
                <w:sz w:val="20"/>
                <w:szCs w:val="20"/>
              </w:rPr>
            </w:pPr>
          </w:p>
          <w:p w14:paraId="129C2B25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0C2FDF58" w14:textId="77777777" w:rsidR="00541704" w:rsidRDefault="00541704" w:rsidP="00CF3EA1">
            <w:pPr>
              <w:contextualSpacing/>
              <w:rPr>
                <w:sz w:val="20"/>
                <w:szCs w:val="20"/>
              </w:rPr>
            </w:pPr>
          </w:p>
          <w:p w14:paraId="2397EF96" w14:textId="77777777" w:rsidR="00CF3EA1" w:rsidRPr="00485009" w:rsidRDefault="00CF3EA1" w:rsidP="00CF3EA1">
            <w:pPr>
              <w:contextualSpacing/>
              <w:rPr>
                <w:sz w:val="20"/>
                <w:szCs w:val="20"/>
              </w:rPr>
            </w:pPr>
          </w:p>
        </w:tc>
      </w:tr>
      <w:tr w:rsidR="00CF3EA1" w:rsidRPr="00485009" w14:paraId="02ED455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23D71D0B" w14:textId="77777777" w:rsidR="00CF3EA1" w:rsidRDefault="00541704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comment on your research group’s</w:t>
            </w:r>
            <w:r w:rsidR="006C6339"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t xml:space="preserve">organisation’s ability to provide </w:t>
            </w:r>
            <w:r w:rsidR="007342F3">
              <w:rPr>
                <w:sz w:val="20"/>
                <w:szCs w:val="20"/>
              </w:rPr>
              <w:t xml:space="preserve">statistical analysis </w:t>
            </w:r>
            <w:r>
              <w:rPr>
                <w:sz w:val="20"/>
                <w:szCs w:val="20"/>
              </w:rPr>
              <w:t xml:space="preserve">support of </w:t>
            </w:r>
            <w:r w:rsidR="007342F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large datasets</w:t>
            </w:r>
            <w:r w:rsidR="007342F3">
              <w:rPr>
                <w:sz w:val="20"/>
                <w:szCs w:val="20"/>
              </w:rPr>
              <w:t xml:space="preserve"> acquired from using </w:t>
            </w:r>
            <w:r w:rsidR="00F62BCC">
              <w:rPr>
                <w:sz w:val="20"/>
                <w:szCs w:val="20"/>
              </w:rPr>
              <w:t>APPF infrastructure</w:t>
            </w:r>
            <w:r>
              <w:rPr>
                <w:sz w:val="20"/>
                <w:szCs w:val="20"/>
              </w:rPr>
              <w:t>.</w:t>
            </w:r>
          </w:p>
          <w:p w14:paraId="0E820491" w14:textId="77777777" w:rsidR="00541704" w:rsidRDefault="00541704" w:rsidP="00541704">
            <w:pPr>
              <w:contextualSpacing/>
              <w:rPr>
                <w:sz w:val="20"/>
                <w:szCs w:val="20"/>
              </w:rPr>
            </w:pPr>
          </w:p>
          <w:p w14:paraId="2CF5F2C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726FE720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4A02BC39" w14:textId="77777777" w:rsidR="000117E4" w:rsidRDefault="000117E4" w:rsidP="00541704">
            <w:pPr>
              <w:contextualSpacing/>
              <w:rPr>
                <w:sz w:val="20"/>
                <w:szCs w:val="20"/>
              </w:rPr>
            </w:pPr>
          </w:p>
          <w:p w14:paraId="65FBAB73" w14:textId="77777777" w:rsidR="00541704" w:rsidRPr="00485009" w:rsidRDefault="00541704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AA2815" w:rsidRPr="00485009" w14:paraId="7075E945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6389663B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 APPF staff member has been consulted on project feasibility, design and costing?</w:t>
            </w:r>
          </w:p>
          <w:p w14:paraId="2923C08D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  <w:p w14:paraId="5B9EA6E8" w14:textId="77777777" w:rsidR="00AA2815" w:rsidRDefault="00AA2815" w:rsidP="00541704">
            <w:pPr>
              <w:contextualSpacing/>
              <w:rPr>
                <w:sz w:val="20"/>
                <w:szCs w:val="20"/>
              </w:rPr>
            </w:pPr>
          </w:p>
        </w:tc>
      </w:tr>
      <w:tr w:rsidR="00E92487" w:rsidRPr="00485009" w14:paraId="196B1C5F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0485" w:type="dxa"/>
            <w:gridSpan w:val="6"/>
          </w:tcPr>
          <w:p w14:paraId="7682F7D8" w14:textId="77777777" w:rsidR="00E92487" w:rsidRDefault="002B6C96" w:rsidP="002B6C96">
            <w:pPr>
              <w:contextualSpacing/>
              <w:rPr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Budget:</w:t>
            </w:r>
            <w:r>
              <w:rPr>
                <w:sz w:val="20"/>
                <w:szCs w:val="20"/>
              </w:rPr>
              <w:t xml:space="preserve"> </w:t>
            </w:r>
            <w:r w:rsidR="00BE096F">
              <w:rPr>
                <w:sz w:val="20"/>
                <w:szCs w:val="20"/>
              </w:rPr>
              <w:t>Please advise of the total project cost</w:t>
            </w:r>
            <w:r>
              <w:rPr>
                <w:sz w:val="20"/>
                <w:szCs w:val="20"/>
              </w:rPr>
              <w:t>ing</w:t>
            </w:r>
            <w:r w:rsidR="00BE096F">
              <w:rPr>
                <w:sz w:val="20"/>
                <w:szCs w:val="20"/>
              </w:rPr>
              <w:t xml:space="preserve"> and indicate how </w:t>
            </w:r>
            <w:r w:rsidR="004D1FE4">
              <w:rPr>
                <w:sz w:val="20"/>
                <w:szCs w:val="20"/>
              </w:rPr>
              <w:t xml:space="preserve">much </w:t>
            </w:r>
            <w:r w:rsidR="00BE096F">
              <w:rPr>
                <w:sz w:val="20"/>
                <w:szCs w:val="20"/>
              </w:rPr>
              <w:t>support is sought from the APPF and how much support you will receive from your host institution</w:t>
            </w:r>
            <w:r w:rsidR="00E92487">
              <w:rPr>
                <w:sz w:val="20"/>
                <w:szCs w:val="20"/>
              </w:rPr>
              <w:t xml:space="preserve"> </w:t>
            </w:r>
            <w:r w:rsidR="00E92487" w:rsidRPr="00E92487">
              <w:rPr>
                <w:i/>
                <w:sz w:val="20"/>
                <w:szCs w:val="20"/>
              </w:rPr>
              <w:t>(*refer to APPF maximum contributions below)</w:t>
            </w:r>
            <w:r w:rsidR="00E92487">
              <w:rPr>
                <w:sz w:val="20"/>
                <w:szCs w:val="20"/>
              </w:rPr>
              <w:t>:</w:t>
            </w:r>
          </w:p>
        </w:tc>
      </w:tr>
      <w:tr w:rsidR="00E92487" w:rsidRPr="00485009" w14:paraId="40FB073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3D2C2893" w14:textId="77777777" w:rsidR="00BE096F" w:rsidRDefault="00BE096F" w:rsidP="00541704">
            <w:pPr>
              <w:contextualSpacing/>
              <w:rPr>
                <w:sz w:val="20"/>
                <w:szCs w:val="20"/>
              </w:rPr>
            </w:pPr>
          </w:p>
          <w:p w14:paraId="621D74DA" w14:textId="77777777" w:rsidR="00E92487" w:rsidRPr="00BE096F" w:rsidRDefault="00E92487" w:rsidP="00541704">
            <w:pPr>
              <w:contextualSpacing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14:paraId="1F18CD27" w14:textId="77777777" w:rsidR="00BE096F" w:rsidRDefault="00BE096F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583119C" w14:textId="77777777" w:rsidR="00E92487" w:rsidRPr="00BE096F" w:rsidRDefault="00E92487" w:rsidP="00BE09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E096F">
              <w:rPr>
                <w:b/>
                <w:sz w:val="20"/>
                <w:szCs w:val="20"/>
              </w:rPr>
              <w:t>Total Budget</w:t>
            </w:r>
          </w:p>
        </w:tc>
        <w:tc>
          <w:tcPr>
            <w:tcW w:w="2126" w:type="dxa"/>
            <w:gridSpan w:val="2"/>
          </w:tcPr>
          <w:p w14:paraId="6047493D" w14:textId="77777777" w:rsidR="00BE096F" w:rsidRPr="00BE096F" w:rsidRDefault="00BE096F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29D19283" w14:textId="77777777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>APPF</w:t>
            </w:r>
            <w:r w:rsidR="00BE096F" w:rsidRPr="00BE096F">
              <w:rPr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3402" w:type="dxa"/>
          </w:tcPr>
          <w:p w14:paraId="3C8306C2" w14:textId="77777777" w:rsidR="004338D6" w:rsidRDefault="004338D6" w:rsidP="00541704">
            <w:pPr>
              <w:contextualSpacing/>
              <w:rPr>
                <w:i/>
                <w:sz w:val="20"/>
                <w:szCs w:val="20"/>
              </w:rPr>
            </w:pPr>
          </w:p>
          <w:p w14:paraId="67EE6DE6" w14:textId="32E8E81B" w:rsidR="00E92487" w:rsidRPr="00BE096F" w:rsidRDefault="00E92487" w:rsidP="00541704">
            <w:pPr>
              <w:contextualSpacing/>
              <w:rPr>
                <w:i/>
                <w:sz w:val="20"/>
                <w:szCs w:val="20"/>
              </w:rPr>
            </w:pPr>
            <w:r w:rsidRPr="00BE096F">
              <w:rPr>
                <w:i/>
                <w:sz w:val="20"/>
                <w:szCs w:val="20"/>
              </w:rPr>
              <w:t xml:space="preserve">Applicant’s </w:t>
            </w:r>
            <w:r w:rsidR="00F912DF">
              <w:rPr>
                <w:i/>
                <w:sz w:val="20"/>
                <w:szCs w:val="20"/>
              </w:rPr>
              <w:t>co-</w:t>
            </w:r>
            <w:r w:rsidR="00BE096F" w:rsidRPr="00BE096F">
              <w:rPr>
                <w:i/>
                <w:sz w:val="20"/>
                <w:szCs w:val="20"/>
              </w:rPr>
              <w:t>contribution</w:t>
            </w:r>
            <w:r w:rsidR="00F912DF">
              <w:rPr>
                <w:i/>
                <w:sz w:val="20"/>
                <w:szCs w:val="20"/>
              </w:rPr>
              <w:t>/s</w:t>
            </w:r>
          </w:p>
        </w:tc>
      </w:tr>
      <w:tr w:rsidR="00E92487" w:rsidRPr="00485009" w14:paraId="7DC6934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7951A492" w14:textId="77777777" w:rsidR="00E92487" w:rsidRPr="002B6C96" w:rsidRDefault="00E92487" w:rsidP="00E92487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 xml:space="preserve">Infrastructure access </w:t>
            </w:r>
            <w:r w:rsidRPr="002B6C96">
              <w:rPr>
                <w:sz w:val="20"/>
                <w:szCs w:val="20"/>
              </w:rPr>
              <w:t>(including consumables and other services provided by APPF)</w:t>
            </w:r>
          </w:p>
        </w:tc>
        <w:tc>
          <w:tcPr>
            <w:tcW w:w="1843" w:type="dxa"/>
          </w:tcPr>
          <w:p w14:paraId="4C236714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53655C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5F2F6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1961424B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60C97FB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6C2F50D2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E3C83EB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9DC37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E92487" w:rsidRPr="00485009" w14:paraId="5BD9D0B9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338ED58" w14:textId="77777777" w:rsidR="00E92487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843" w:type="dxa"/>
          </w:tcPr>
          <w:p w14:paraId="79F62859" w14:textId="77777777" w:rsidR="00E92487" w:rsidRPr="00BE096F" w:rsidRDefault="00E92487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376E74C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45050" w14:textId="77777777" w:rsidR="00E92487" w:rsidRPr="00BE096F" w:rsidRDefault="00E92487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D6D008E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4E2923DF" w14:textId="77777777" w:rsidR="00BE096F" w:rsidRPr="002B6C96" w:rsidRDefault="00BE096F" w:rsidP="00541704">
            <w:pPr>
              <w:contextualSpacing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14:paraId="1B51F39C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1FB7A18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87BD11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  <w:tr w:rsidR="00BE096F" w:rsidRPr="00485009" w14:paraId="45F95AC4" w14:textId="77777777" w:rsidTr="00BC49A1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3114" w:type="dxa"/>
            <w:gridSpan w:val="2"/>
          </w:tcPr>
          <w:p w14:paraId="69BB1715" w14:textId="77777777" w:rsidR="00BE096F" w:rsidRPr="002B6C96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2B6C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4971761E" w14:textId="77777777" w:rsidR="00BE096F" w:rsidRPr="00BE096F" w:rsidRDefault="00BE096F" w:rsidP="00BE096F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0CD2F8C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5CEBE" w14:textId="77777777" w:rsidR="00BE096F" w:rsidRPr="00BE096F" w:rsidRDefault="00BE096F" w:rsidP="00BE096F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1BE1E8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6AB62672" w14:textId="77777777" w:rsidR="00E92487" w:rsidRPr="002B6C96" w:rsidRDefault="00E92487" w:rsidP="00E92487">
      <w:pPr>
        <w:spacing w:after="0"/>
        <w:rPr>
          <w:i/>
          <w:sz w:val="20"/>
          <w:szCs w:val="20"/>
        </w:rPr>
      </w:pPr>
      <w:r w:rsidRPr="002B6C96">
        <w:rPr>
          <w:i/>
          <w:sz w:val="20"/>
          <w:szCs w:val="20"/>
        </w:rPr>
        <w:t xml:space="preserve">*The APPF provides </w:t>
      </w:r>
      <w:r w:rsidRPr="00BC49A1">
        <w:rPr>
          <w:i/>
          <w:sz w:val="20"/>
          <w:szCs w:val="20"/>
          <w:u w:val="single"/>
        </w:rPr>
        <w:t>a maximum</w:t>
      </w:r>
      <w:r w:rsidRPr="002B6C96">
        <w:rPr>
          <w:i/>
          <w:sz w:val="20"/>
          <w:szCs w:val="20"/>
        </w:rPr>
        <w:t xml:space="preserve"> contribution of </w:t>
      </w:r>
    </w:p>
    <w:p w14:paraId="68EDC0D9" w14:textId="2C1D1A78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$10,000 toward infrastructure use</w:t>
      </w:r>
      <w:r w:rsidR="001C7876">
        <w:rPr>
          <w:i/>
          <w:sz w:val="20"/>
          <w:szCs w:val="20"/>
        </w:rPr>
        <w:t>,</w:t>
      </w:r>
    </w:p>
    <w:p w14:paraId="040C3215" w14:textId="18BD9A3D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$1,500 towards accommodation in Adelaide or Canberra (if required),</w:t>
      </w:r>
      <w:r w:rsidR="001C7876">
        <w:rPr>
          <w:i/>
          <w:sz w:val="20"/>
          <w:szCs w:val="20"/>
        </w:rPr>
        <w:t xml:space="preserve"> and</w:t>
      </w:r>
    </w:p>
    <w:p w14:paraId="62E9FCA9" w14:textId="2CAB7051" w:rsidR="00E92487" w:rsidRPr="00E92487" w:rsidRDefault="00E92487" w:rsidP="00E92487">
      <w:pPr>
        <w:spacing w:after="0"/>
        <w:ind w:left="720"/>
        <w:rPr>
          <w:i/>
          <w:sz w:val="20"/>
          <w:szCs w:val="20"/>
        </w:rPr>
      </w:pPr>
      <w:r w:rsidRPr="00E92487">
        <w:rPr>
          <w:i/>
          <w:sz w:val="20"/>
          <w:szCs w:val="20"/>
        </w:rPr>
        <w:t>$500 towards travel / airfare (if required).</w:t>
      </w:r>
    </w:p>
    <w:p w14:paraId="458EBF9A" w14:textId="77777777" w:rsidR="00785A71" w:rsidRDefault="00785A71">
      <w:pPr>
        <w:rPr>
          <w:b/>
          <w:color w:val="E36C0A" w:themeColor="accent6" w:themeShade="BF"/>
          <w:sz w:val="20"/>
          <w:szCs w:val="20"/>
        </w:rPr>
      </w:pPr>
    </w:p>
    <w:p w14:paraId="1059597B" w14:textId="77777777" w:rsidR="002B6C96" w:rsidRDefault="002B6C96">
      <w:pPr>
        <w:rPr>
          <w:b/>
          <w:color w:val="E36C0A" w:themeColor="accent6" w:themeShade="BF"/>
          <w:sz w:val="20"/>
          <w:szCs w:val="20"/>
        </w:rPr>
      </w:pPr>
    </w:p>
    <w:p w14:paraId="4ECA71B0" w14:textId="77777777" w:rsidR="00785A71" w:rsidRPr="002B6C96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my</w:t>
      </w:r>
      <w:r w:rsidR="006C6339" w:rsidRPr="002B6C96">
        <w:rPr>
          <w:b/>
          <w:sz w:val="20"/>
          <w:szCs w:val="20"/>
        </w:rPr>
        <w:t xml:space="preserve"> CV</w:t>
      </w:r>
      <w:r w:rsidR="002B6C96">
        <w:rPr>
          <w:b/>
          <w:sz w:val="20"/>
          <w:szCs w:val="20"/>
        </w:rPr>
        <w:t>.</w:t>
      </w:r>
      <w:r w:rsidR="006C6339" w:rsidRPr="002B6C96">
        <w:rPr>
          <w:b/>
          <w:sz w:val="20"/>
          <w:szCs w:val="20"/>
        </w:rPr>
        <w:t xml:space="preserve"> </w:t>
      </w:r>
    </w:p>
    <w:p w14:paraId="47785B02" w14:textId="7085C641" w:rsidR="00541704" w:rsidRDefault="00785A71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 w:rsidR="002B6C96"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>I have attached a</w:t>
      </w:r>
      <w:r w:rsidR="00541704" w:rsidRPr="002B6C96">
        <w:rPr>
          <w:b/>
          <w:sz w:val="20"/>
          <w:szCs w:val="20"/>
        </w:rPr>
        <w:t xml:space="preserve"> letter of support from </w:t>
      </w:r>
      <w:r w:rsidRPr="002B6C96">
        <w:rPr>
          <w:b/>
          <w:sz w:val="20"/>
          <w:szCs w:val="20"/>
        </w:rPr>
        <w:t xml:space="preserve">my </w:t>
      </w:r>
      <w:r w:rsidR="00CB7FBA" w:rsidRPr="002B6C96">
        <w:rPr>
          <w:b/>
          <w:sz w:val="20"/>
          <w:szCs w:val="20"/>
        </w:rPr>
        <w:t xml:space="preserve">PhD </w:t>
      </w:r>
      <w:r w:rsidR="00541704" w:rsidRPr="002B6C96">
        <w:rPr>
          <w:b/>
          <w:sz w:val="20"/>
          <w:szCs w:val="20"/>
        </w:rPr>
        <w:t>supervisor.</w:t>
      </w:r>
    </w:p>
    <w:p w14:paraId="340FCF30" w14:textId="4F95766C" w:rsidR="00F912DF" w:rsidRPr="002B6C96" w:rsidRDefault="00F912DF">
      <w:pPr>
        <w:rPr>
          <w:b/>
          <w:sz w:val="20"/>
          <w:szCs w:val="20"/>
        </w:rPr>
      </w:pPr>
      <w:r w:rsidRPr="002B6C96">
        <w:rPr>
          <w:b/>
          <w:sz w:val="20"/>
          <w:szCs w:val="20"/>
        </w:rPr>
        <w:sym w:font="Wingdings" w:char="F0A8"/>
      </w:r>
      <w:r w:rsidRPr="002B6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B6C96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agree to publish all aspects of my research on </w:t>
      </w:r>
      <w:proofErr w:type="spellStart"/>
      <w:r>
        <w:rPr>
          <w:b/>
          <w:sz w:val="20"/>
          <w:szCs w:val="20"/>
        </w:rPr>
        <w:t>Figshare</w:t>
      </w:r>
      <w:proofErr w:type="spellEnd"/>
      <w:r>
        <w:rPr>
          <w:b/>
          <w:sz w:val="20"/>
          <w:szCs w:val="20"/>
        </w:rPr>
        <w:t xml:space="preserve"> (or other platform)</w:t>
      </w:r>
      <w:r w:rsidRPr="002B6C96">
        <w:rPr>
          <w:b/>
          <w:sz w:val="20"/>
          <w:szCs w:val="20"/>
        </w:rPr>
        <w:t>.</w:t>
      </w:r>
    </w:p>
    <w:sectPr w:rsidR="00F912DF" w:rsidRPr="002B6C96" w:rsidSect="006C0328">
      <w:footerReference w:type="default" r:id="rId8"/>
      <w:pgSz w:w="11906" w:h="16838"/>
      <w:pgMar w:top="720" w:right="720" w:bottom="720" w:left="72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2B6C" w14:textId="77777777" w:rsidR="0051782F" w:rsidRDefault="0051782F" w:rsidP="006F6F90">
      <w:pPr>
        <w:spacing w:after="0" w:line="240" w:lineRule="auto"/>
      </w:pPr>
      <w:r>
        <w:separator/>
      </w:r>
    </w:p>
  </w:endnote>
  <w:endnote w:type="continuationSeparator" w:id="0">
    <w:p w14:paraId="57F9CBC0" w14:textId="77777777" w:rsidR="0051782F" w:rsidRDefault="0051782F" w:rsidP="006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F189" w14:textId="77777777" w:rsidR="00743696" w:rsidRDefault="00743696" w:rsidP="00764C5D">
    <w:pPr>
      <w:pStyle w:val="Footer"/>
      <w:ind w:left="4127" w:firstLine="3793"/>
      <w:jc w:val="center"/>
    </w:pPr>
  </w:p>
  <w:p w14:paraId="660FD6A1" w14:textId="77777777" w:rsidR="00743696" w:rsidRDefault="0074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0218" w14:textId="77777777" w:rsidR="0051782F" w:rsidRDefault="0051782F" w:rsidP="006F6F90">
      <w:pPr>
        <w:spacing w:after="0" w:line="240" w:lineRule="auto"/>
      </w:pPr>
      <w:r>
        <w:separator/>
      </w:r>
    </w:p>
  </w:footnote>
  <w:footnote w:type="continuationSeparator" w:id="0">
    <w:p w14:paraId="04D528E4" w14:textId="77777777" w:rsidR="0051782F" w:rsidRDefault="0051782F" w:rsidP="006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6D"/>
    <w:multiLevelType w:val="hybridMultilevel"/>
    <w:tmpl w:val="D62AC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B5EF9"/>
    <w:multiLevelType w:val="hybridMultilevel"/>
    <w:tmpl w:val="74FAF6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333EFF"/>
    <w:multiLevelType w:val="hybridMultilevel"/>
    <w:tmpl w:val="03F08782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FEC7247"/>
    <w:multiLevelType w:val="hybridMultilevel"/>
    <w:tmpl w:val="F5F08354"/>
    <w:lvl w:ilvl="0" w:tplc="7BC47A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0AD799D"/>
    <w:multiLevelType w:val="hybridMultilevel"/>
    <w:tmpl w:val="B972BD0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2C1"/>
    <w:multiLevelType w:val="hybridMultilevel"/>
    <w:tmpl w:val="87148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350"/>
    <w:multiLevelType w:val="hybridMultilevel"/>
    <w:tmpl w:val="5FFA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0C9"/>
    <w:multiLevelType w:val="hybridMultilevel"/>
    <w:tmpl w:val="FCB65B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231"/>
    <w:multiLevelType w:val="hybridMultilevel"/>
    <w:tmpl w:val="22A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5602"/>
    <w:multiLevelType w:val="hybridMultilevel"/>
    <w:tmpl w:val="C2608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6BA"/>
    <w:multiLevelType w:val="hybridMultilevel"/>
    <w:tmpl w:val="2786AF40"/>
    <w:lvl w:ilvl="0" w:tplc="EBD85548">
      <w:numFmt w:val="bullet"/>
      <w:lvlText w:val="•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872A76"/>
    <w:multiLevelType w:val="hybridMultilevel"/>
    <w:tmpl w:val="44E2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B17"/>
    <w:multiLevelType w:val="hybridMultilevel"/>
    <w:tmpl w:val="AFD40DEE"/>
    <w:lvl w:ilvl="0" w:tplc="64BAB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91231"/>
    <w:multiLevelType w:val="hybridMultilevel"/>
    <w:tmpl w:val="54C80C86"/>
    <w:lvl w:ilvl="0" w:tplc="05667D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EA4872"/>
    <w:multiLevelType w:val="hybridMultilevel"/>
    <w:tmpl w:val="3E465FAE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1F03"/>
    <w:multiLevelType w:val="hybridMultilevel"/>
    <w:tmpl w:val="283A9676"/>
    <w:lvl w:ilvl="0" w:tplc="2EEC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ABC"/>
    <w:multiLevelType w:val="hybridMultilevel"/>
    <w:tmpl w:val="0550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E1412"/>
    <w:multiLevelType w:val="hybridMultilevel"/>
    <w:tmpl w:val="3F86596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6470D"/>
    <w:multiLevelType w:val="hybridMultilevel"/>
    <w:tmpl w:val="13A0566A"/>
    <w:lvl w:ilvl="0" w:tplc="EBD855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20D0"/>
    <w:multiLevelType w:val="hybridMultilevel"/>
    <w:tmpl w:val="1AC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3241"/>
    <w:multiLevelType w:val="hybridMultilevel"/>
    <w:tmpl w:val="939435FA"/>
    <w:lvl w:ilvl="0" w:tplc="12EC57AE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  <w:lang w:val="en-AU"/>
      </w:rPr>
    </w:lvl>
    <w:lvl w:ilvl="1" w:tplc="0C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1" w15:restartNumberingAfterBreak="0">
    <w:nsid w:val="6C6C28A5"/>
    <w:multiLevelType w:val="hybridMultilevel"/>
    <w:tmpl w:val="1AEE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CF2"/>
    <w:multiLevelType w:val="hybridMultilevel"/>
    <w:tmpl w:val="D9B8F74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9144AD"/>
    <w:multiLevelType w:val="hybridMultilevel"/>
    <w:tmpl w:val="A9FE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63BC4"/>
    <w:multiLevelType w:val="hybridMultilevel"/>
    <w:tmpl w:val="1DB03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35B1"/>
    <w:multiLevelType w:val="hybridMultilevel"/>
    <w:tmpl w:val="2E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0A92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8E7"/>
    <w:multiLevelType w:val="hybridMultilevel"/>
    <w:tmpl w:val="62082A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945560">
    <w:abstractNumId w:val="25"/>
  </w:num>
  <w:num w:numId="2" w16cid:durableId="105731815">
    <w:abstractNumId w:val="24"/>
  </w:num>
  <w:num w:numId="3" w16cid:durableId="1677999016">
    <w:abstractNumId w:val="11"/>
  </w:num>
  <w:num w:numId="4" w16cid:durableId="355545080">
    <w:abstractNumId w:val="0"/>
  </w:num>
  <w:num w:numId="5" w16cid:durableId="1726223266">
    <w:abstractNumId w:val="6"/>
  </w:num>
  <w:num w:numId="6" w16cid:durableId="1786191659">
    <w:abstractNumId w:val="8"/>
  </w:num>
  <w:num w:numId="7" w16cid:durableId="1012877529">
    <w:abstractNumId w:val="9"/>
  </w:num>
  <w:num w:numId="8" w16cid:durableId="526407157">
    <w:abstractNumId w:val="26"/>
  </w:num>
  <w:num w:numId="9" w16cid:durableId="298995359">
    <w:abstractNumId w:val="3"/>
  </w:num>
  <w:num w:numId="10" w16cid:durableId="2096048198">
    <w:abstractNumId w:val="5"/>
  </w:num>
  <w:num w:numId="11" w16cid:durableId="247468276">
    <w:abstractNumId w:val="21"/>
  </w:num>
  <w:num w:numId="12" w16cid:durableId="845172554">
    <w:abstractNumId w:val="14"/>
  </w:num>
  <w:num w:numId="13" w16cid:durableId="912273572">
    <w:abstractNumId w:val="27"/>
  </w:num>
  <w:num w:numId="14" w16cid:durableId="553081218">
    <w:abstractNumId w:val="18"/>
  </w:num>
  <w:num w:numId="15" w16cid:durableId="1394559">
    <w:abstractNumId w:val="2"/>
  </w:num>
  <w:num w:numId="16" w16cid:durableId="1963921976">
    <w:abstractNumId w:val="10"/>
  </w:num>
  <w:num w:numId="17" w16cid:durableId="2058241809">
    <w:abstractNumId w:val="4"/>
  </w:num>
  <w:num w:numId="18" w16cid:durableId="1508786980">
    <w:abstractNumId w:val="7"/>
  </w:num>
  <w:num w:numId="19" w16cid:durableId="1240477159">
    <w:abstractNumId w:val="22"/>
  </w:num>
  <w:num w:numId="20" w16cid:durableId="923683359">
    <w:abstractNumId w:val="1"/>
  </w:num>
  <w:num w:numId="21" w16cid:durableId="448201954">
    <w:abstractNumId w:val="13"/>
  </w:num>
  <w:num w:numId="22" w16cid:durableId="672925570">
    <w:abstractNumId w:val="16"/>
  </w:num>
  <w:num w:numId="23" w16cid:durableId="774863133">
    <w:abstractNumId w:val="17"/>
  </w:num>
  <w:num w:numId="24" w16cid:durableId="790369136">
    <w:abstractNumId w:val="23"/>
  </w:num>
  <w:num w:numId="25" w16cid:durableId="79108030">
    <w:abstractNumId w:val="20"/>
  </w:num>
  <w:num w:numId="26" w16cid:durableId="1665161363">
    <w:abstractNumId w:val="12"/>
  </w:num>
  <w:num w:numId="27" w16cid:durableId="1493832628">
    <w:abstractNumId w:val="22"/>
  </w:num>
  <w:num w:numId="28" w16cid:durableId="425620309">
    <w:abstractNumId w:val="15"/>
  </w:num>
  <w:num w:numId="29" w16cid:durableId="7403714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92"/>
    <w:rsid w:val="00003CDD"/>
    <w:rsid w:val="000117E4"/>
    <w:rsid w:val="0002553C"/>
    <w:rsid w:val="00044001"/>
    <w:rsid w:val="00045126"/>
    <w:rsid w:val="00051833"/>
    <w:rsid w:val="000678B7"/>
    <w:rsid w:val="00067BAF"/>
    <w:rsid w:val="00083057"/>
    <w:rsid w:val="000C146D"/>
    <w:rsid w:val="000C773D"/>
    <w:rsid w:val="000F22D7"/>
    <w:rsid w:val="00110405"/>
    <w:rsid w:val="001150CD"/>
    <w:rsid w:val="00127183"/>
    <w:rsid w:val="001332D4"/>
    <w:rsid w:val="00145933"/>
    <w:rsid w:val="00146572"/>
    <w:rsid w:val="00160F2E"/>
    <w:rsid w:val="001764A1"/>
    <w:rsid w:val="00177869"/>
    <w:rsid w:val="00182B92"/>
    <w:rsid w:val="0019791E"/>
    <w:rsid w:val="001C139E"/>
    <w:rsid w:val="001C5415"/>
    <w:rsid w:val="001C7876"/>
    <w:rsid w:val="001D4646"/>
    <w:rsid w:val="001E0FFE"/>
    <w:rsid w:val="0021259B"/>
    <w:rsid w:val="00295928"/>
    <w:rsid w:val="00296BF6"/>
    <w:rsid w:val="002A146C"/>
    <w:rsid w:val="002B2FFE"/>
    <w:rsid w:val="002B6C96"/>
    <w:rsid w:val="002D50C1"/>
    <w:rsid w:val="002F283E"/>
    <w:rsid w:val="003020A5"/>
    <w:rsid w:val="00322BF5"/>
    <w:rsid w:val="00323B15"/>
    <w:rsid w:val="00343C74"/>
    <w:rsid w:val="00356BBC"/>
    <w:rsid w:val="00381FE3"/>
    <w:rsid w:val="00394A8B"/>
    <w:rsid w:val="003E5E4C"/>
    <w:rsid w:val="003F626C"/>
    <w:rsid w:val="00400035"/>
    <w:rsid w:val="00426652"/>
    <w:rsid w:val="004268D2"/>
    <w:rsid w:val="00427792"/>
    <w:rsid w:val="004338D6"/>
    <w:rsid w:val="00437FE8"/>
    <w:rsid w:val="00452A4D"/>
    <w:rsid w:val="004741E8"/>
    <w:rsid w:val="00485009"/>
    <w:rsid w:val="0049584F"/>
    <w:rsid w:val="004A7036"/>
    <w:rsid w:val="004B1734"/>
    <w:rsid w:val="004B18D0"/>
    <w:rsid w:val="004C2453"/>
    <w:rsid w:val="004D1FE4"/>
    <w:rsid w:val="004E4F3C"/>
    <w:rsid w:val="00516A5F"/>
    <w:rsid w:val="0051782F"/>
    <w:rsid w:val="00541704"/>
    <w:rsid w:val="00544F04"/>
    <w:rsid w:val="005731F2"/>
    <w:rsid w:val="00573CDF"/>
    <w:rsid w:val="005A1BD3"/>
    <w:rsid w:val="005B4380"/>
    <w:rsid w:val="005C5151"/>
    <w:rsid w:val="005F19B7"/>
    <w:rsid w:val="00661BE0"/>
    <w:rsid w:val="00665BD5"/>
    <w:rsid w:val="0068680F"/>
    <w:rsid w:val="006C0328"/>
    <w:rsid w:val="006C2BA2"/>
    <w:rsid w:val="006C6339"/>
    <w:rsid w:val="006F69BD"/>
    <w:rsid w:val="006F6F90"/>
    <w:rsid w:val="006F7785"/>
    <w:rsid w:val="00700518"/>
    <w:rsid w:val="0071748B"/>
    <w:rsid w:val="007207D4"/>
    <w:rsid w:val="00733697"/>
    <w:rsid w:val="007342F3"/>
    <w:rsid w:val="00743696"/>
    <w:rsid w:val="00764C5D"/>
    <w:rsid w:val="00766D70"/>
    <w:rsid w:val="007841F9"/>
    <w:rsid w:val="00785A71"/>
    <w:rsid w:val="007934AD"/>
    <w:rsid w:val="007968DF"/>
    <w:rsid w:val="007C4313"/>
    <w:rsid w:val="007C545E"/>
    <w:rsid w:val="008032CF"/>
    <w:rsid w:val="00820021"/>
    <w:rsid w:val="0083006B"/>
    <w:rsid w:val="008319C5"/>
    <w:rsid w:val="00834345"/>
    <w:rsid w:val="008463F1"/>
    <w:rsid w:val="008504A4"/>
    <w:rsid w:val="00860C8D"/>
    <w:rsid w:val="008746A7"/>
    <w:rsid w:val="00890C40"/>
    <w:rsid w:val="008B023D"/>
    <w:rsid w:val="008B15DB"/>
    <w:rsid w:val="008C1B47"/>
    <w:rsid w:val="008F168A"/>
    <w:rsid w:val="008F3FBF"/>
    <w:rsid w:val="00901D47"/>
    <w:rsid w:val="00913E57"/>
    <w:rsid w:val="00944F79"/>
    <w:rsid w:val="009839CE"/>
    <w:rsid w:val="009C694D"/>
    <w:rsid w:val="009D280D"/>
    <w:rsid w:val="009D5B97"/>
    <w:rsid w:val="009E12FB"/>
    <w:rsid w:val="00A02BEF"/>
    <w:rsid w:val="00A043E3"/>
    <w:rsid w:val="00A16E13"/>
    <w:rsid w:val="00A16F29"/>
    <w:rsid w:val="00A40A7D"/>
    <w:rsid w:val="00A41B6A"/>
    <w:rsid w:val="00A463B5"/>
    <w:rsid w:val="00A55931"/>
    <w:rsid w:val="00A61F38"/>
    <w:rsid w:val="00A732CB"/>
    <w:rsid w:val="00A94621"/>
    <w:rsid w:val="00A96FA9"/>
    <w:rsid w:val="00AA2815"/>
    <w:rsid w:val="00B04DC3"/>
    <w:rsid w:val="00B05809"/>
    <w:rsid w:val="00B17851"/>
    <w:rsid w:val="00B25706"/>
    <w:rsid w:val="00B3103F"/>
    <w:rsid w:val="00B618A6"/>
    <w:rsid w:val="00B64E2C"/>
    <w:rsid w:val="00B713C9"/>
    <w:rsid w:val="00B90CCB"/>
    <w:rsid w:val="00BC49A1"/>
    <w:rsid w:val="00BE096F"/>
    <w:rsid w:val="00BF3458"/>
    <w:rsid w:val="00C10F44"/>
    <w:rsid w:val="00C12B52"/>
    <w:rsid w:val="00C14A1F"/>
    <w:rsid w:val="00C3482B"/>
    <w:rsid w:val="00C4486A"/>
    <w:rsid w:val="00C67DCE"/>
    <w:rsid w:val="00C73E91"/>
    <w:rsid w:val="00C94DD7"/>
    <w:rsid w:val="00C974F5"/>
    <w:rsid w:val="00CA3340"/>
    <w:rsid w:val="00CA6D51"/>
    <w:rsid w:val="00CB7FBA"/>
    <w:rsid w:val="00CC05FC"/>
    <w:rsid w:val="00CE0298"/>
    <w:rsid w:val="00CE6DB4"/>
    <w:rsid w:val="00CF1D45"/>
    <w:rsid w:val="00CF3EA1"/>
    <w:rsid w:val="00D034D8"/>
    <w:rsid w:val="00D27272"/>
    <w:rsid w:val="00D36C18"/>
    <w:rsid w:val="00D55928"/>
    <w:rsid w:val="00D80781"/>
    <w:rsid w:val="00D85621"/>
    <w:rsid w:val="00D859FC"/>
    <w:rsid w:val="00D87A3B"/>
    <w:rsid w:val="00D927BF"/>
    <w:rsid w:val="00DD5CA3"/>
    <w:rsid w:val="00DE4F65"/>
    <w:rsid w:val="00DE64D4"/>
    <w:rsid w:val="00E009C2"/>
    <w:rsid w:val="00E01C8F"/>
    <w:rsid w:val="00E25FFB"/>
    <w:rsid w:val="00E81014"/>
    <w:rsid w:val="00E92487"/>
    <w:rsid w:val="00EA6F11"/>
    <w:rsid w:val="00EB5F5F"/>
    <w:rsid w:val="00ED610D"/>
    <w:rsid w:val="00EF4940"/>
    <w:rsid w:val="00F04229"/>
    <w:rsid w:val="00F048F3"/>
    <w:rsid w:val="00F1192B"/>
    <w:rsid w:val="00F2041A"/>
    <w:rsid w:val="00F36924"/>
    <w:rsid w:val="00F472F0"/>
    <w:rsid w:val="00F62BCC"/>
    <w:rsid w:val="00F76A50"/>
    <w:rsid w:val="00F833DA"/>
    <w:rsid w:val="00F84D28"/>
    <w:rsid w:val="00F912DF"/>
    <w:rsid w:val="00F937AC"/>
    <w:rsid w:val="00F94205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A9FA"/>
  <w15:docId w15:val="{6DBDBA70-8035-4377-B8D3-6DB24B7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0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90"/>
  </w:style>
  <w:style w:type="paragraph" w:styleId="Footer">
    <w:name w:val="footer"/>
    <w:basedOn w:val="Normal"/>
    <w:link w:val="FooterChar"/>
    <w:uiPriority w:val="99"/>
    <w:unhideWhenUsed/>
    <w:rsid w:val="006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90"/>
  </w:style>
  <w:style w:type="paragraph" w:styleId="BalloonText">
    <w:name w:val="Balloon Text"/>
    <w:basedOn w:val="Normal"/>
    <w:link w:val="BalloonTextChar"/>
    <w:uiPriority w:val="99"/>
    <w:semiHidden/>
    <w:unhideWhenUsed/>
    <w:rsid w:val="0045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BE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2B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400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27BF"/>
  </w:style>
  <w:style w:type="character" w:styleId="UnresolvedMention">
    <w:name w:val="Unresolved Mention"/>
    <w:basedOn w:val="DefaultParagraphFont"/>
    <w:uiPriority w:val="99"/>
    <w:semiHidden/>
    <w:unhideWhenUsed/>
    <w:rsid w:val="00D807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Helli Meinecke</dc:creator>
  <cp:lastModifiedBy>David Foxx</cp:lastModifiedBy>
  <cp:revision>4</cp:revision>
  <cp:lastPrinted>2018-04-06T00:41:00Z</cp:lastPrinted>
  <dcterms:created xsi:type="dcterms:W3CDTF">2023-03-09T02:54:00Z</dcterms:created>
  <dcterms:modified xsi:type="dcterms:W3CDTF">2023-03-15T03:34:00Z</dcterms:modified>
</cp:coreProperties>
</file>